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51" w:rsidRDefault="00866451" w:rsidP="00866451">
      <w:pPr>
        <w:spacing w:before="86" w:line="219" w:lineRule="auto"/>
        <w:ind w:left="327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866451" w:rsidRDefault="00866451" w:rsidP="00866451">
      <w:pPr>
        <w:spacing w:before="105" w:line="214" w:lineRule="auto"/>
        <w:ind w:left="236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(证券虚假陈述责任纠纷)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3"/>
        <w:gridCol w:w="1388"/>
        <w:gridCol w:w="1788"/>
        <w:gridCol w:w="1308"/>
        <w:gridCol w:w="3022"/>
      </w:tblGrid>
      <w:tr w:rsidR="00866451" w:rsidTr="00252985">
        <w:trPr>
          <w:trHeight w:val="2653"/>
        </w:trPr>
        <w:tc>
          <w:tcPr>
            <w:tcW w:w="8809" w:type="dxa"/>
            <w:gridSpan w:val="5"/>
          </w:tcPr>
          <w:p w:rsidR="00866451" w:rsidRDefault="00866451" w:rsidP="00252985">
            <w:pPr>
              <w:pStyle w:val="TableText"/>
              <w:spacing w:before="1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866451" w:rsidRDefault="00866451" w:rsidP="00252985">
            <w:pPr>
              <w:pStyle w:val="TableText"/>
              <w:spacing w:before="5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866451" w:rsidRDefault="00866451" w:rsidP="00252985">
            <w:pPr>
              <w:pStyle w:val="TableText"/>
              <w:spacing w:before="24" w:line="226" w:lineRule="auto"/>
              <w:ind w:left="555" w:right="102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866451" w:rsidRDefault="00866451" w:rsidP="00252985">
            <w:pPr>
              <w:pStyle w:val="TableText"/>
              <w:spacing w:before="26" w:line="228" w:lineRule="auto"/>
              <w:ind w:left="125" w:right="658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spacing w:val="-2"/>
                <w:lang w:eastAsia="zh-CN"/>
              </w:rPr>
              <w:t>认为与案件无关的项目可以填“无”或不填；对于本表中勾选项可以在对应项打“√”;您认为</w:t>
            </w:r>
            <w:r>
              <w:rPr>
                <w:lang w:eastAsia="zh-CN"/>
              </w:rPr>
              <w:t xml:space="preserve">  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:rsidR="00866451" w:rsidRDefault="00866451" w:rsidP="00252985">
            <w:pPr>
              <w:pStyle w:val="TableText"/>
              <w:spacing w:before="36" w:line="219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866451" w:rsidRDefault="00866451" w:rsidP="00252985">
            <w:pPr>
              <w:pStyle w:val="TableText"/>
              <w:spacing w:before="4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866451" w:rsidRDefault="00866451" w:rsidP="00252985">
            <w:pPr>
              <w:pStyle w:val="TableText"/>
              <w:spacing w:before="14" w:line="219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866451" w:rsidTr="00252985">
        <w:trPr>
          <w:trHeight w:val="779"/>
        </w:trPr>
        <w:tc>
          <w:tcPr>
            <w:tcW w:w="1303" w:type="dxa"/>
          </w:tcPr>
          <w:p w:rsidR="00866451" w:rsidRDefault="00866451" w:rsidP="00252985">
            <w:pPr>
              <w:pStyle w:val="TableText"/>
              <w:spacing w:before="300" w:line="220" w:lineRule="auto"/>
              <w:ind w:left="455"/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2"/>
          </w:tcPr>
          <w:p w:rsidR="00866451" w:rsidRDefault="00866451" w:rsidP="00252985"/>
        </w:tc>
        <w:tc>
          <w:tcPr>
            <w:tcW w:w="1308" w:type="dxa"/>
          </w:tcPr>
          <w:p w:rsidR="00866451" w:rsidRDefault="00866451" w:rsidP="00252985">
            <w:pPr>
              <w:pStyle w:val="TableText"/>
              <w:spacing w:before="300" w:line="220" w:lineRule="auto"/>
              <w:ind w:left="456"/>
            </w:pPr>
            <w:r>
              <w:rPr>
                <w:spacing w:val="11"/>
              </w:rPr>
              <w:t>案由</w:t>
            </w:r>
          </w:p>
        </w:tc>
        <w:tc>
          <w:tcPr>
            <w:tcW w:w="3022" w:type="dxa"/>
          </w:tcPr>
          <w:p w:rsidR="00866451" w:rsidRDefault="00866451" w:rsidP="00252985"/>
        </w:tc>
      </w:tr>
      <w:tr w:rsidR="00866451" w:rsidTr="00252985">
        <w:trPr>
          <w:trHeight w:val="799"/>
        </w:trPr>
        <w:tc>
          <w:tcPr>
            <w:tcW w:w="8809" w:type="dxa"/>
            <w:gridSpan w:val="5"/>
          </w:tcPr>
          <w:p w:rsidR="00866451" w:rsidRDefault="00866451" w:rsidP="00252985">
            <w:pPr>
              <w:pStyle w:val="TableText"/>
              <w:spacing w:before="26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866451" w:rsidTr="00252985">
        <w:trPr>
          <w:trHeight w:val="3447"/>
        </w:trPr>
        <w:tc>
          <w:tcPr>
            <w:tcW w:w="2691" w:type="dxa"/>
            <w:gridSpan w:val="2"/>
          </w:tcPr>
          <w:p w:rsidR="00866451" w:rsidRDefault="00866451" w:rsidP="00252985">
            <w:pPr>
              <w:spacing w:line="244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44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45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45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45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45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45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45" w:lineRule="auto"/>
              <w:rPr>
                <w:lang w:eastAsia="zh-CN"/>
              </w:rPr>
            </w:pPr>
          </w:p>
          <w:p w:rsidR="00866451" w:rsidRDefault="00866451" w:rsidP="00252985">
            <w:pPr>
              <w:pStyle w:val="TableText"/>
              <w:spacing w:before="61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3"/>
          </w:tcPr>
          <w:p w:rsidR="00866451" w:rsidRDefault="00866451" w:rsidP="00252985">
            <w:pPr>
              <w:pStyle w:val="TableText"/>
              <w:spacing w:before="64" w:line="221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866451" w:rsidRDefault="00866451" w:rsidP="00252985">
            <w:pPr>
              <w:pStyle w:val="TableText"/>
              <w:spacing w:before="89" w:line="31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866451" w:rsidRDefault="00866451" w:rsidP="00252985">
            <w:pPr>
              <w:pStyle w:val="TableText"/>
              <w:spacing w:line="220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866451" w:rsidRDefault="00866451" w:rsidP="00252985">
            <w:pPr>
              <w:pStyle w:val="TableText"/>
              <w:spacing w:before="81" w:line="231" w:lineRule="auto"/>
              <w:ind w:left="1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法定代表人/主要负责人：       职务联系电话：</w:t>
            </w:r>
          </w:p>
          <w:p w:rsidR="00866451" w:rsidRDefault="00866451" w:rsidP="00252985">
            <w:pPr>
              <w:pStyle w:val="TableText"/>
              <w:spacing w:before="91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866451" w:rsidRDefault="00866451" w:rsidP="00252985">
            <w:pPr>
              <w:pStyle w:val="TableText"/>
              <w:spacing w:before="55" w:line="219" w:lineRule="auto"/>
              <w:ind w:left="12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>法人口</w:t>
            </w:r>
          </w:p>
          <w:p w:rsidR="00866451" w:rsidRDefault="00866451" w:rsidP="00252985">
            <w:pPr>
              <w:pStyle w:val="TableText"/>
              <w:spacing w:before="114" w:line="219" w:lineRule="auto"/>
              <w:ind w:left="6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事业单位口社会团体口基金会□社会服务机构□</w:t>
            </w:r>
          </w:p>
          <w:p w:rsidR="00866451" w:rsidRDefault="00866451" w:rsidP="00252985">
            <w:pPr>
              <w:pStyle w:val="TableText"/>
              <w:spacing w:before="75" w:line="270" w:lineRule="auto"/>
              <w:ind w:left="663" w:right="45" w:hanging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866451" w:rsidRDefault="00866451" w:rsidP="00252985">
            <w:pPr>
              <w:pStyle w:val="TableText"/>
              <w:spacing w:before="74" w:line="270" w:lineRule="auto"/>
              <w:ind w:left="663" w:right="30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个人独资企业□合伙企业□不具有法人资格的专业服务机构口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866451" w:rsidTr="00252985">
        <w:trPr>
          <w:trHeight w:val="1879"/>
        </w:trPr>
        <w:tc>
          <w:tcPr>
            <w:tcW w:w="2691" w:type="dxa"/>
            <w:gridSpan w:val="2"/>
          </w:tcPr>
          <w:p w:rsidR="00866451" w:rsidRDefault="00866451" w:rsidP="00252985">
            <w:pPr>
              <w:spacing w:line="315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316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316" w:lineRule="auto"/>
              <w:rPr>
                <w:lang w:eastAsia="zh-CN"/>
              </w:rPr>
            </w:pPr>
          </w:p>
          <w:p w:rsidR="00866451" w:rsidRDefault="00866451" w:rsidP="00252985">
            <w:pPr>
              <w:pStyle w:val="TableText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</w:tcPr>
          <w:p w:rsidR="00866451" w:rsidRDefault="00866451" w:rsidP="00252985">
            <w:pPr>
              <w:pStyle w:val="TableText"/>
              <w:spacing w:before="65" w:line="219" w:lineRule="auto"/>
              <w:ind w:left="104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866451" w:rsidRDefault="00866451" w:rsidP="00252985">
            <w:pPr>
              <w:pStyle w:val="TableText"/>
              <w:spacing w:before="104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866451" w:rsidRDefault="00866451" w:rsidP="00252985">
            <w:pPr>
              <w:pStyle w:val="TableText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出生日期：     年月     日     民族：</w:t>
            </w:r>
          </w:p>
          <w:p w:rsidR="00866451" w:rsidRDefault="00866451" w:rsidP="00252985">
            <w:pPr>
              <w:pStyle w:val="TableText"/>
              <w:spacing w:before="83" w:line="231" w:lineRule="auto"/>
              <w:ind w:left="1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职务：联系电话：</w:t>
            </w:r>
          </w:p>
          <w:p w:rsidR="00866451" w:rsidRDefault="00866451" w:rsidP="00252985">
            <w:pPr>
              <w:pStyle w:val="TableText"/>
              <w:spacing w:before="81" w:line="311" w:lineRule="exact"/>
              <w:ind w:left="12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866451" w:rsidRDefault="00866451" w:rsidP="00252985">
            <w:pPr>
              <w:pStyle w:val="TableText"/>
              <w:spacing w:before="1" w:line="207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866451" w:rsidTr="00252985">
        <w:trPr>
          <w:trHeight w:val="1829"/>
        </w:trPr>
        <w:tc>
          <w:tcPr>
            <w:tcW w:w="2691" w:type="dxa"/>
            <w:gridSpan w:val="2"/>
          </w:tcPr>
          <w:p w:rsidR="00866451" w:rsidRDefault="00866451" w:rsidP="00252985">
            <w:pPr>
              <w:spacing w:line="253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53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253" w:lineRule="auto"/>
              <w:rPr>
                <w:lang w:eastAsia="zh-CN"/>
              </w:rPr>
            </w:pPr>
          </w:p>
          <w:p w:rsidR="00866451" w:rsidRDefault="00866451" w:rsidP="00252985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</w:tcPr>
          <w:p w:rsidR="00866451" w:rsidRDefault="00866451" w:rsidP="00252985">
            <w:pPr>
              <w:pStyle w:val="TableText"/>
              <w:spacing w:before="176" w:line="220" w:lineRule="auto"/>
              <w:ind w:left="10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866451" w:rsidRDefault="00866451" w:rsidP="00252985">
            <w:pPr>
              <w:pStyle w:val="TableText"/>
              <w:spacing w:before="143" w:line="219" w:lineRule="auto"/>
              <w:ind w:left="46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866451" w:rsidRDefault="00866451" w:rsidP="00252985">
            <w:pPr>
              <w:pStyle w:val="TableText"/>
              <w:spacing w:before="154" w:line="231" w:lineRule="auto"/>
              <w:ind w:left="46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职务：联系电话：</w:t>
            </w:r>
          </w:p>
          <w:p w:rsidR="00866451" w:rsidRDefault="00866451" w:rsidP="00252985">
            <w:pPr>
              <w:pStyle w:val="TableText"/>
              <w:spacing w:before="72" w:line="219" w:lineRule="auto"/>
              <w:ind w:left="48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866451" w:rsidRDefault="00866451" w:rsidP="00252985">
            <w:pPr>
              <w:pStyle w:val="TableText"/>
              <w:spacing w:before="175" w:line="177" w:lineRule="auto"/>
              <w:ind w:left="114"/>
            </w:pPr>
            <w:r>
              <w:rPr>
                <w:spacing w:val="14"/>
              </w:rPr>
              <w:t>无口</w:t>
            </w:r>
          </w:p>
        </w:tc>
      </w:tr>
      <w:tr w:rsidR="00866451" w:rsidTr="00252985">
        <w:trPr>
          <w:trHeight w:val="1134"/>
        </w:trPr>
        <w:tc>
          <w:tcPr>
            <w:tcW w:w="2691" w:type="dxa"/>
            <w:gridSpan w:val="2"/>
          </w:tcPr>
          <w:p w:rsidR="00866451" w:rsidRDefault="00866451" w:rsidP="00252985">
            <w:pPr>
              <w:pStyle w:val="TableText"/>
              <w:spacing w:before="156" w:line="374" w:lineRule="auto"/>
              <w:ind w:left="123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8"/>
                <w:lang w:eastAsia="zh-CN"/>
              </w:rPr>
              <w:t>声明更改外，适用于案件一审、</w:t>
            </w:r>
          </w:p>
          <w:p w:rsidR="00866451" w:rsidRDefault="00866451" w:rsidP="00252985">
            <w:pPr>
              <w:pStyle w:val="TableText"/>
              <w:spacing w:line="191" w:lineRule="auto"/>
              <w:ind w:left="11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二审、再审所有后续程序)及收</w:t>
            </w:r>
          </w:p>
        </w:tc>
        <w:tc>
          <w:tcPr>
            <w:tcW w:w="6118" w:type="dxa"/>
            <w:gridSpan w:val="3"/>
          </w:tcPr>
          <w:p w:rsidR="00866451" w:rsidRDefault="00866451" w:rsidP="00252985">
            <w:pPr>
              <w:pStyle w:val="TableText"/>
              <w:spacing w:before="185" w:line="229" w:lineRule="auto"/>
              <w:ind w:lef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866451" w:rsidRDefault="00866451" w:rsidP="00252985">
            <w:pPr>
              <w:pStyle w:val="TableText"/>
              <w:spacing w:before="114" w:line="393" w:lineRule="exact"/>
              <w:ind w:left="104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866451" w:rsidRDefault="00866451" w:rsidP="00252985">
            <w:pPr>
              <w:pStyle w:val="TableText"/>
              <w:spacing w:line="189" w:lineRule="auto"/>
              <w:ind w:lef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866451" w:rsidRDefault="00866451" w:rsidP="00866451">
      <w:pPr>
        <w:rPr>
          <w:lang w:eastAsia="zh-CN"/>
        </w:rPr>
      </w:pPr>
    </w:p>
    <w:p w:rsidR="00866451" w:rsidRDefault="00866451" w:rsidP="00866451">
      <w:pPr>
        <w:rPr>
          <w:lang w:eastAsia="zh-CN"/>
        </w:rPr>
        <w:sectPr w:rsidR="00866451">
          <w:footerReference w:type="default" r:id="rId6"/>
          <w:pgSz w:w="11640" w:h="16870"/>
          <w:pgMar w:top="1375" w:right="1485" w:bottom="1163" w:left="1334" w:header="0" w:footer="904" w:gutter="0"/>
          <w:cols w:space="720"/>
        </w:sectPr>
      </w:pPr>
    </w:p>
    <w:tbl>
      <w:tblPr>
        <w:tblStyle w:val="TableNormal"/>
        <w:tblW w:w="8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48"/>
      </w:tblGrid>
      <w:tr w:rsidR="00866451" w:rsidTr="00252985">
        <w:trPr>
          <w:trHeight w:val="395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件人、电话</w:t>
            </w:r>
          </w:p>
        </w:tc>
        <w:tc>
          <w:tcPr>
            <w:tcW w:w="6148" w:type="dxa"/>
          </w:tcPr>
          <w:p w:rsidR="00866451" w:rsidRDefault="00866451" w:rsidP="00252985"/>
        </w:tc>
      </w:tr>
      <w:tr w:rsidR="00866451" w:rsidTr="00252985">
        <w:trPr>
          <w:trHeight w:val="99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56" w:line="34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是口 方式：短信微信传真邮箱</w:t>
            </w:r>
          </w:p>
          <w:p w:rsidR="00866451" w:rsidRDefault="00866451" w:rsidP="00252985">
            <w:pPr>
              <w:pStyle w:val="TableText"/>
              <w:spacing w:line="220" w:lineRule="auto"/>
              <w:ind w:left="10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866451" w:rsidRDefault="00866451" w:rsidP="00252985">
            <w:pPr>
              <w:pStyle w:val="TableText"/>
              <w:spacing w:before="185" w:line="20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866451" w:rsidTr="00252985">
        <w:trPr>
          <w:trHeight w:val="1329"/>
        </w:trPr>
        <w:tc>
          <w:tcPr>
            <w:tcW w:w="8849" w:type="dxa"/>
            <w:gridSpan w:val="2"/>
          </w:tcPr>
          <w:p w:rsidR="00866451" w:rsidRDefault="00866451" w:rsidP="00252985">
            <w:pPr>
              <w:pStyle w:val="TableText"/>
              <w:spacing w:before="19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866451" w:rsidRDefault="00866451" w:rsidP="00252985">
            <w:pPr>
              <w:pStyle w:val="TableText"/>
              <w:spacing w:before="27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866451" w:rsidTr="00252985">
        <w:trPr>
          <w:trHeight w:val="760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68" w:line="37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1.对赔偿因虚假陈述导致的损失</w:t>
            </w:r>
          </w:p>
          <w:p w:rsidR="00866451" w:rsidRDefault="00866451" w:rsidP="00252985">
            <w:pPr>
              <w:pStyle w:val="TableText"/>
              <w:spacing w:line="216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5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8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66451" w:rsidTr="00252985">
        <w:trPr>
          <w:trHeight w:val="770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6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2.对主张连带责任有无异议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6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8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66451" w:rsidTr="00252985">
        <w:trPr>
          <w:trHeight w:val="760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28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6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66451" w:rsidTr="00252985">
        <w:trPr>
          <w:trHeight w:val="98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22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66451" w:rsidTr="00252985">
        <w:trPr>
          <w:trHeight w:val="82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6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7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66451" w:rsidTr="00252985">
        <w:trPr>
          <w:trHeight w:val="84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62" w:line="479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866451" w:rsidRDefault="00866451" w:rsidP="00252985">
            <w:pPr>
              <w:pStyle w:val="TableText"/>
              <w:spacing w:line="20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866451" w:rsidTr="00252985">
        <w:trPr>
          <w:trHeight w:val="1329"/>
        </w:trPr>
        <w:tc>
          <w:tcPr>
            <w:tcW w:w="8849" w:type="dxa"/>
            <w:gridSpan w:val="2"/>
          </w:tcPr>
          <w:p w:rsidR="00866451" w:rsidRDefault="00866451" w:rsidP="00252985">
            <w:pPr>
              <w:pStyle w:val="TableText"/>
              <w:spacing w:before="183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866451" w:rsidRDefault="00866451" w:rsidP="00252985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866451" w:rsidTr="00252985">
        <w:trPr>
          <w:trHeight w:val="74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62" w:line="35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1.对存在虚假陈述行为的情况有</w:t>
            </w:r>
          </w:p>
          <w:p w:rsidR="00866451" w:rsidRDefault="00866451" w:rsidP="00252985">
            <w:pPr>
              <w:pStyle w:val="TableText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866451" w:rsidRDefault="00866451" w:rsidP="00252985">
            <w:pPr>
              <w:pStyle w:val="TableText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866451" w:rsidTr="00252985">
        <w:trPr>
          <w:trHeight w:val="94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64" w:line="480" w:lineRule="exact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23"/>
                <w:sz w:val="18"/>
                <w:szCs w:val="18"/>
                <w:lang w:eastAsia="zh-CN"/>
              </w:rPr>
              <w:t>2.对有无监管部门的认定、处罚</w:t>
            </w:r>
          </w:p>
          <w:p w:rsidR="00866451" w:rsidRDefault="00866451" w:rsidP="00252985">
            <w:pPr>
              <w:pStyle w:val="TableText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866451" w:rsidRDefault="00866451" w:rsidP="00252985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866451" w:rsidTr="00252985">
        <w:trPr>
          <w:trHeight w:val="750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73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3.对原告交易情况有无异议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55" w:line="20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66451" w:rsidTr="00252985">
        <w:trPr>
          <w:trHeight w:val="75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29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4.对虚假陈述的重大性有无异议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75" w:line="19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66451" w:rsidTr="00252985">
        <w:trPr>
          <w:trHeight w:val="989"/>
        </w:trPr>
        <w:tc>
          <w:tcPr>
            <w:tcW w:w="2701" w:type="dxa"/>
          </w:tcPr>
          <w:p w:rsidR="00866451" w:rsidRDefault="00866451" w:rsidP="00252985">
            <w:pPr>
              <w:spacing w:line="344" w:lineRule="auto"/>
              <w:rPr>
                <w:lang w:eastAsia="zh-CN"/>
              </w:rPr>
            </w:pPr>
          </w:p>
          <w:p w:rsidR="00866451" w:rsidRDefault="00866451" w:rsidP="00252985">
            <w:pPr>
              <w:pStyle w:val="TableText"/>
              <w:spacing w:before="58" w:line="372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5.对虚假陈述与原告交易行为之</w:t>
            </w:r>
          </w:p>
          <w:p w:rsidR="00866451" w:rsidRDefault="00866451" w:rsidP="00252985">
            <w:pPr>
              <w:pStyle w:val="TableText"/>
              <w:spacing w:line="207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间的因果关系有无异议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66451" w:rsidTr="00252985">
        <w:trPr>
          <w:trHeight w:val="465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45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6.对虚假陈述与原告损失之间的</w:t>
            </w:r>
          </w:p>
        </w:tc>
        <w:tc>
          <w:tcPr>
            <w:tcW w:w="6148" w:type="dxa"/>
          </w:tcPr>
          <w:p w:rsidR="00866451" w:rsidRDefault="00866451" w:rsidP="00252985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866451" w:rsidRDefault="00866451" w:rsidP="00866451">
      <w:pPr>
        <w:spacing w:line="414" w:lineRule="auto"/>
      </w:pPr>
    </w:p>
    <w:p w:rsidR="00866451" w:rsidRDefault="00866451" w:rsidP="00866451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866451">
          <w:footerReference w:type="default" r:id="rId7"/>
          <w:pgSz w:w="11660" w:h="16860"/>
          <w:pgMar w:top="1324" w:right="1155" w:bottom="400" w:left="1645" w:header="0" w:footer="0" w:gutter="0"/>
          <w:cols w:space="720"/>
        </w:sectPr>
      </w:pPr>
    </w:p>
    <w:tbl>
      <w:tblPr>
        <w:tblStyle w:val="TableNormal"/>
        <w:tblW w:w="88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28"/>
      </w:tblGrid>
      <w:tr w:rsidR="00866451" w:rsidTr="00252985">
        <w:trPr>
          <w:trHeight w:val="465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4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因果关系有无异议</w:t>
            </w:r>
          </w:p>
        </w:tc>
        <w:tc>
          <w:tcPr>
            <w:tcW w:w="6128" w:type="dxa"/>
          </w:tcPr>
          <w:p w:rsidR="00866451" w:rsidRDefault="00866451" w:rsidP="00252985">
            <w:pPr>
              <w:pStyle w:val="TableText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866451" w:rsidTr="00252985">
        <w:trPr>
          <w:trHeight w:val="76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295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7.对原告损失情况有无异议</w:t>
            </w:r>
          </w:p>
        </w:tc>
        <w:tc>
          <w:tcPr>
            <w:tcW w:w="6128" w:type="dxa"/>
          </w:tcPr>
          <w:p w:rsidR="00866451" w:rsidRDefault="00866451" w:rsidP="00252985">
            <w:pPr>
              <w:pStyle w:val="TableText"/>
              <w:spacing w:before="157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85" w:line="206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66451" w:rsidTr="00252985">
        <w:trPr>
          <w:trHeight w:val="1888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66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8.对原告请求发行人的控股股</w:t>
            </w:r>
          </w:p>
          <w:p w:rsidR="00866451" w:rsidRDefault="00866451" w:rsidP="00252985">
            <w:pPr>
              <w:pStyle w:val="TableText"/>
              <w:spacing w:before="248" w:line="477" w:lineRule="auto"/>
              <w:ind w:left="104" w:right="5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东、实际控制人、董监高、相关责任人员承担连带责任的情况有</w:t>
            </w:r>
          </w:p>
          <w:p w:rsidR="00866451" w:rsidRDefault="00866451" w:rsidP="00252985">
            <w:pPr>
              <w:pStyle w:val="TableText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28" w:type="dxa"/>
          </w:tcPr>
          <w:p w:rsidR="00866451" w:rsidRDefault="00866451" w:rsidP="00252985">
            <w:pPr>
              <w:pStyle w:val="TableText"/>
              <w:spacing w:before="178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5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66451" w:rsidTr="00252985">
        <w:trPr>
          <w:trHeight w:val="1878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149" w:line="489" w:lineRule="auto"/>
              <w:ind w:left="104" w:right="7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9.对原告请求保荐机构、承销机构、律师事务所、会计师事务所等其他机构及其相关责任人员承</w:t>
            </w:r>
          </w:p>
          <w:p w:rsidR="00866451" w:rsidRDefault="00866451" w:rsidP="00252985">
            <w:pPr>
              <w:pStyle w:val="TableText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担连带责任的情况有无异议</w:t>
            </w:r>
          </w:p>
        </w:tc>
        <w:tc>
          <w:tcPr>
            <w:tcW w:w="6128" w:type="dxa"/>
          </w:tcPr>
          <w:p w:rsidR="00866451" w:rsidRDefault="00866451" w:rsidP="00252985">
            <w:pPr>
              <w:pStyle w:val="TableText"/>
              <w:spacing w:before="160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6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866451" w:rsidTr="00252985">
        <w:trPr>
          <w:trHeight w:val="1578"/>
        </w:trPr>
        <w:tc>
          <w:tcPr>
            <w:tcW w:w="2701" w:type="dxa"/>
          </w:tcPr>
          <w:p w:rsidR="00866451" w:rsidRDefault="00866451" w:rsidP="00252985">
            <w:pPr>
              <w:spacing w:line="320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320" w:lineRule="auto"/>
              <w:rPr>
                <w:lang w:eastAsia="zh-CN"/>
              </w:rPr>
            </w:pPr>
          </w:p>
          <w:p w:rsidR="00866451" w:rsidRDefault="00866451" w:rsidP="00252985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8.有无其他免责/减责事由</w:t>
            </w:r>
          </w:p>
        </w:tc>
        <w:tc>
          <w:tcPr>
            <w:tcW w:w="6128" w:type="dxa"/>
          </w:tcPr>
          <w:p w:rsidR="00866451" w:rsidRDefault="00866451" w:rsidP="00252985">
            <w:pPr>
              <w:pStyle w:val="TableText"/>
              <w:spacing w:before="142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866451" w:rsidRDefault="00866451" w:rsidP="00252985">
            <w:pPr>
              <w:pStyle w:val="TableText"/>
              <w:spacing w:before="19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866451" w:rsidTr="00252985">
        <w:trPr>
          <w:trHeight w:val="689"/>
        </w:trPr>
        <w:tc>
          <w:tcPr>
            <w:tcW w:w="2701" w:type="dxa"/>
          </w:tcPr>
          <w:p w:rsidR="00866451" w:rsidRDefault="00866451" w:rsidP="00252985">
            <w:pPr>
              <w:pStyle w:val="TableText"/>
              <w:spacing w:before="83" w:line="266" w:lineRule="auto"/>
              <w:ind w:left="104" w:right="16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28" w:type="dxa"/>
          </w:tcPr>
          <w:p w:rsidR="00866451" w:rsidRDefault="00866451" w:rsidP="00252985">
            <w:pPr>
              <w:rPr>
                <w:lang w:eastAsia="zh-CN"/>
              </w:rPr>
            </w:pPr>
          </w:p>
        </w:tc>
      </w:tr>
      <w:tr w:rsidR="00866451" w:rsidTr="00252985">
        <w:trPr>
          <w:trHeight w:val="1573"/>
        </w:trPr>
        <w:tc>
          <w:tcPr>
            <w:tcW w:w="2701" w:type="dxa"/>
          </w:tcPr>
          <w:p w:rsidR="00866451" w:rsidRDefault="00866451" w:rsidP="00252985">
            <w:pPr>
              <w:spacing w:line="320" w:lineRule="auto"/>
              <w:rPr>
                <w:lang w:eastAsia="zh-CN"/>
              </w:rPr>
            </w:pPr>
          </w:p>
          <w:p w:rsidR="00866451" w:rsidRDefault="00866451" w:rsidP="00252985">
            <w:pPr>
              <w:spacing w:line="321" w:lineRule="auto"/>
              <w:rPr>
                <w:lang w:eastAsia="zh-CN"/>
              </w:rPr>
            </w:pPr>
          </w:p>
          <w:p w:rsidR="00866451" w:rsidRDefault="00866451" w:rsidP="00252985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8" w:type="dxa"/>
          </w:tcPr>
          <w:p w:rsidR="00866451" w:rsidRDefault="00866451" w:rsidP="00252985"/>
        </w:tc>
      </w:tr>
    </w:tbl>
    <w:p w:rsidR="00866451" w:rsidRDefault="00866451" w:rsidP="00866451">
      <w:pPr>
        <w:spacing w:line="435" w:lineRule="auto"/>
      </w:pPr>
    </w:p>
    <w:p w:rsidR="00D45DE1" w:rsidRDefault="00866451" w:rsidP="00866451">
      <w:pPr>
        <w:spacing w:before="104" w:line="229" w:lineRule="auto"/>
        <w:ind w:left="4868" w:right="844" w:hanging="29"/>
        <w:rPr>
          <w:rFonts w:ascii="宋体" w:eastAsia="宋体" w:hAnsi="宋体" w:cs="宋体" w:hint="eastAsia"/>
          <w:b/>
          <w:bCs/>
          <w:spacing w:val="7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答辩人(签字、盖章):</w:t>
      </w:r>
    </w:p>
    <w:p w:rsidR="00866451" w:rsidRDefault="00866451" w:rsidP="00866451">
      <w:pPr>
        <w:spacing w:before="104" w:line="229" w:lineRule="auto"/>
        <w:ind w:left="4868" w:right="844" w:hanging="2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866451" w:rsidRDefault="00866451" w:rsidP="00866451">
      <w:pPr>
        <w:spacing w:line="247" w:lineRule="auto"/>
        <w:rPr>
          <w:lang w:eastAsia="zh-CN"/>
        </w:rPr>
      </w:pPr>
    </w:p>
    <w:p w:rsidR="005E3EF7" w:rsidRPr="00D45DE1" w:rsidRDefault="005E3EF7" w:rsidP="00866451">
      <w:pPr>
        <w:rPr>
          <w:rFonts w:eastAsiaTheme="minorEastAsia" w:hint="eastAsia"/>
          <w:lang w:eastAsia="zh-CN"/>
        </w:rPr>
      </w:pPr>
    </w:p>
    <w:sectPr w:rsidR="005E3EF7" w:rsidRPr="00D45DE1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B7" w:rsidRDefault="005C57B7" w:rsidP="005C57B7">
      <w:r>
        <w:separator/>
      </w:r>
    </w:p>
  </w:endnote>
  <w:endnote w:type="continuationSeparator" w:id="1">
    <w:p w:rsidR="005C57B7" w:rsidRDefault="005C57B7" w:rsidP="005C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51" w:rsidRDefault="00866451">
    <w:pPr>
      <w:spacing w:line="176" w:lineRule="auto"/>
      <w:ind w:left="730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51" w:rsidRDefault="00866451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B7" w:rsidRDefault="005C57B7" w:rsidP="005C57B7">
      <w:r>
        <w:separator/>
      </w:r>
    </w:p>
  </w:footnote>
  <w:footnote w:type="continuationSeparator" w:id="1">
    <w:p w:rsidR="005C57B7" w:rsidRDefault="005C57B7" w:rsidP="005C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A41E4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44E81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95C8C"/>
    <w:rsid w:val="005A305B"/>
    <w:rsid w:val="005A6112"/>
    <w:rsid w:val="005B5107"/>
    <w:rsid w:val="005C57B7"/>
    <w:rsid w:val="005D066E"/>
    <w:rsid w:val="005E2C7E"/>
    <w:rsid w:val="005E3EF7"/>
    <w:rsid w:val="005F2409"/>
    <w:rsid w:val="005F44CE"/>
    <w:rsid w:val="005F4BAA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1202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36C6"/>
    <w:rsid w:val="00795934"/>
    <w:rsid w:val="007A618A"/>
    <w:rsid w:val="007A6A01"/>
    <w:rsid w:val="007B22EC"/>
    <w:rsid w:val="007B29F5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451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06AB9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6603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2EE5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BD2A8D"/>
    <w:rsid w:val="00C052FA"/>
    <w:rsid w:val="00C077EB"/>
    <w:rsid w:val="00C12CE9"/>
    <w:rsid w:val="00C14AD8"/>
    <w:rsid w:val="00C1508D"/>
    <w:rsid w:val="00C21C02"/>
    <w:rsid w:val="00C24B91"/>
    <w:rsid w:val="00C30863"/>
    <w:rsid w:val="00C30949"/>
    <w:rsid w:val="00C34A9B"/>
    <w:rsid w:val="00C3649D"/>
    <w:rsid w:val="00C41017"/>
    <w:rsid w:val="00C418C9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45DE1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E6934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5C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C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dcterms:created xsi:type="dcterms:W3CDTF">2024-04-29T01:03:00Z</dcterms:created>
  <dcterms:modified xsi:type="dcterms:W3CDTF">2024-04-30T02:33:00Z</dcterms:modified>
</cp:coreProperties>
</file>